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6" w:type="dxa"/>
        <w:tblInd w:w="-459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35"/>
        <w:gridCol w:w="3686"/>
        <w:gridCol w:w="3515"/>
      </w:tblGrid>
      <w:tr w:rsidR="00371D55" w:rsidRPr="00CD3BF0" w:rsidTr="00E315D3">
        <w:trPr>
          <w:trHeight w:val="503"/>
        </w:trPr>
        <w:tc>
          <w:tcPr>
            <w:tcW w:w="10036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371D55" w:rsidRPr="00672615" w:rsidRDefault="00371D55" w:rsidP="00371D55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t>CADASTRO DA GESTÃO DO CONSELHO 2013 - 2015</w:t>
            </w:r>
          </w:p>
        </w:tc>
      </w:tr>
      <w:tr w:rsidR="00371D55" w:rsidRPr="00672615" w:rsidTr="00E315D3">
        <w:trPr>
          <w:trHeight w:val="503"/>
        </w:trPr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71D55" w:rsidRPr="00672615" w:rsidRDefault="00371D55" w:rsidP="000E21FB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t>VAGA</w:t>
            </w:r>
          </w:p>
        </w:tc>
        <w:tc>
          <w:tcPr>
            <w:tcW w:w="72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71D55" w:rsidRPr="00672615" w:rsidRDefault="005F64F7" w:rsidP="00CD3BF0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t>DECRETO S/Nº. de 07 de Maio de 2013</w:t>
            </w:r>
          </w:p>
        </w:tc>
      </w:tr>
      <w:tr w:rsidR="00371D55" w:rsidRPr="00672615" w:rsidTr="00E315D3">
        <w:trPr>
          <w:trHeight w:val="503"/>
        </w:trPr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371D55" w:rsidRPr="00672615" w:rsidRDefault="00371D55" w:rsidP="000E2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71D55" w:rsidRPr="00672615" w:rsidRDefault="00371D55" w:rsidP="000E21FB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51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371D55" w:rsidRPr="00672615" w:rsidRDefault="00371D55" w:rsidP="00371D55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t>E-MAIL</w:t>
            </w:r>
          </w:p>
        </w:tc>
      </w:tr>
      <w:tr w:rsidR="00371D55" w:rsidRPr="00CD3BF0" w:rsidTr="00E315D3">
        <w:trPr>
          <w:trHeight w:val="503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1D55" w:rsidRPr="00CD3BF0" w:rsidRDefault="00371D55" w:rsidP="00320E6E">
            <w:pPr>
              <w:spacing w:before="200"/>
              <w:ind w:left="-249" w:firstLine="249"/>
              <w:rPr>
                <w:b/>
              </w:rPr>
            </w:pPr>
            <w:r w:rsidRPr="00CD3BF0">
              <w:rPr>
                <w:b/>
              </w:rPr>
              <w:t>SECRETARIA DE EDUCAÇÃO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01.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02.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03.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  <w:rPr>
                <w:b/>
              </w:rPr>
            </w:pPr>
            <w:r w:rsidRPr="00CD3BF0">
              <w:rPr>
                <w:b/>
              </w:rPr>
              <w:t>CONS. EST. DE EDUCAÇÃO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01.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  <w:rPr>
                <w:b/>
              </w:rPr>
            </w:pPr>
            <w:r w:rsidRPr="00CD3BF0">
              <w:rPr>
                <w:b/>
              </w:rPr>
              <w:t>ESTUDANTE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01.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02.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  <w:rPr>
                <w:b/>
              </w:rPr>
            </w:pPr>
            <w:r w:rsidRPr="00CD3BF0">
              <w:rPr>
                <w:b/>
              </w:rPr>
              <w:t>PAIS DE ALUNOS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01.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02.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  <w:rPr>
                <w:b/>
              </w:rPr>
            </w:pPr>
            <w:r w:rsidRPr="00CD3BF0">
              <w:rPr>
                <w:b/>
              </w:rPr>
              <w:t>PODER EXEC. ESTADUAL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01.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02. TITULAR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  <w:r w:rsidRPr="00CD3BF0">
              <w:t>SUPLENTE</w:t>
            </w:r>
          </w:p>
          <w:p w:rsidR="00371D55" w:rsidRPr="00CD3BF0" w:rsidRDefault="00371D55" w:rsidP="00320E6E">
            <w:pPr>
              <w:spacing w:before="200"/>
              <w:ind w:left="-249" w:firstLine="249"/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371D55" w:rsidRPr="00CD3BF0" w:rsidRDefault="00371D55" w:rsidP="00320E6E">
            <w:pPr>
              <w:spacing w:before="200"/>
            </w:pPr>
          </w:p>
          <w:p w:rsidR="00371D55" w:rsidRPr="00CD3BF0" w:rsidRDefault="00CD3BF0" w:rsidP="00320E6E">
            <w:pPr>
              <w:spacing w:before="200"/>
            </w:pPr>
            <w:proofErr w:type="spellStart"/>
            <w:r w:rsidRPr="00CD3BF0">
              <w:t>Zaqueu</w:t>
            </w:r>
            <w:proofErr w:type="spellEnd"/>
            <w:r w:rsidRPr="00CD3BF0">
              <w:t xml:space="preserve"> Soares Ribeiro</w:t>
            </w:r>
          </w:p>
          <w:p w:rsidR="00CD3BF0" w:rsidRPr="00CD3BF0" w:rsidRDefault="00CD3BF0" w:rsidP="00320E6E">
            <w:pPr>
              <w:spacing w:before="200"/>
            </w:pPr>
            <w:r w:rsidRPr="00CD3BF0">
              <w:t>Gilberto Jorge da Cruz Araújo</w:t>
            </w:r>
          </w:p>
          <w:p w:rsidR="00371D55" w:rsidRPr="00CD3BF0" w:rsidRDefault="00371D55" w:rsidP="00320E6E">
            <w:pPr>
              <w:spacing w:before="200"/>
            </w:pPr>
            <w:r w:rsidRPr="00CD3BF0">
              <w:t>Fátima Aparecida de Abreu Oliveira</w:t>
            </w:r>
          </w:p>
          <w:p w:rsidR="00CD3BF0" w:rsidRPr="00CD3BF0" w:rsidRDefault="00CD3BF0" w:rsidP="00320E6E">
            <w:pPr>
              <w:spacing w:before="200"/>
            </w:pPr>
            <w:r w:rsidRPr="00CD3BF0">
              <w:t>Carlos Alexandre Lima Nogueira</w:t>
            </w:r>
          </w:p>
          <w:p w:rsidR="00371D55" w:rsidRPr="00CD3BF0" w:rsidRDefault="00CD3BF0" w:rsidP="00320E6E">
            <w:pPr>
              <w:spacing w:before="200"/>
            </w:pPr>
            <w:r w:rsidRPr="00CD3BF0">
              <w:t>Maria Minerva Medeiros do Valle</w:t>
            </w:r>
          </w:p>
          <w:p w:rsidR="00CD3BF0" w:rsidRPr="00CD3BF0" w:rsidRDefault="00CD3BF0" w:rsidP="00320E6E">
            <w:pPr>
              <w:spacing w:before="200"/>
            </w:pPr>
            <w:r w:rsidRPr="00CD3BF0">
              <w:t>Jane Milan Cândido</w:t>
            </w:r>
          </w:p>
          <w:p w:rsidR="00CD3BF0" w:rsidRPr="00CD3BF0" w:rsidRDefault="00CD3BF0" w:rsidP="00320E6E">
            <w:pPr>
              <w:spacing w:before="200"/>
            </w:pPr>
          </w:p>
          <w:p w:rsidR="00371D55" w:rsidRPr="00CD3BF0" w:rsidRDefault="00371D55" w:rsidP="00320E6E">
            <w:pPr>
              <w:spacing w:before="200"/>
            </w:pPr>
            <w:r w:rsidRPr="00CD3BF0">
              <w:t>Rosemery Borges Pereira</w:t>
            </w:r>
          </w:p>
          <w:p w:rsidR="00371D55" w:rsidRPr="00CD3BF0" w:rsidRDefault="00371D55" w:rsidP="00320E6E">
            <w:pPr>
              <w:spacing w:before="200"/>
            </w:pPr>
            <w:r w:rsidRPr="00CD3BF0">
              <w:t>Josemar Coutinho Lima</w:t>
            </w:r>
          </w:p>
          <w:p w:rsidR="00371D55" w:rsidRPr="00CD3BF0" w:rsidRDefault="00371D55" w:rsidP="00320E6E">
            <w:pPr>
              <w:spacing w:before="200"/>
            </w:pPr>
          </w:p>
          <w:p w:rsidR="008B3C57" w:rsidRDefault="008B3C57" w:rsidP="00320E6E">
            <w:pPr>
              <w:spacing w:before="200"/>
            </w:pPr>
            <w:r w:rsidRPr="008B3C57">
              <w:t>Carlos Eduardo Victorino de Souza</w:t>
            </w:r>
          </w:p>
          <w:p w:rsidR="008B3C57" w:rsidRDefault="008B3C57" w:rsidP="00320E6E">
            <w:pPr>
              <w:spacing w:before="200"/>
            </w:pPr>
            <w:r w:rsidRPr="008B3C57">
              <w:t>Jorge Maicon Lourenço da Silva</w:t>
            </w:r>
          </w:p>
          <w:p w:rsidR="008B3C57" w:rsidRDefault="008B3C57" w:rsidP="00320E6E">
            <w:pPr>
              <w:spacing w:before="200"/>
            </w:pPr>
            <w:r w:rsidRPr="008B3C57">
              <w:t>Thais de Araujo Costa Rodrigues</w:t>
            </w:r>
          </w:p>
          <w:p w:rsidR="00371D55" w:rsidRPr="00CD3BF0" w:rsidRDefault="008B3C57" w:rsidP="00320E6E">
            <w:pPr>
              <w:spacing w:before="200"/>
            </w:pPr>
            <w:r w:rsidRPr="008B3C57">
              <w:t>Lucas Chequetti Farias</w:t>
            </w:r>
          </w:p>
          <w:p w:rsidR="00371D55" w:rsidRPr="00CD3BF0" w:rsidRDefault="00371D55" w:rsidP="00320E6E">
            <w:pPr>
              <w:spacing w:before="200"/>
            </w:pPr>
          </w:p>
          <w:p w:rsidR="00CD3BF0" w:rsidRDefault="00CD3BF0" w:rsidP="00320E6E">
            <w:pPr>
              <w:spacing w:before="200"/>
            </w:pPr>
            <w:r w:rsidRPr="00CD3BF0">
              <w:t>Vera Lucia Cabral do Egito</w:t>
            </w:r>
          </w:p>
          <w:p w:rsidR="00CD3BF0" w:rsidRDefault="00CD3BF0" w:rsidP="00320E6E">
            <w:pPr>
              <w:spacing w:before="200"/>
            </w:pPr>
            <w:r w:rsidRPr="00CD3BF0">
              <w:t>Antônia Cardoso Leonel</w:t>
            </w:r>
          </w:p>
          <w:p w:rsidR="00CD3BF0" w:rsidRDefault="00CD3BF0" w:rsidP="00320E6E">
            <w:pPr>
              <w:spacing w:before="200"/>
            </w:pPr>
            <w:r w:rsidRPr="00CD3BF0">
              <w:t>Délio Carneiro Marques</w:t>
            </w:r>
          </w:p>
          <w:p w:rsidR="00371D55" w:rsidRDefault="00CD3BF0" w:rsidP="00320E6E">
            <w:pPr>
              <w:spacing w:before="200"/>
            </w:pPr>
            <w:r w:rsidRPr="00CD3BF0">
              <w:t>Araci Gomes de Almeida</w:t>
            </w:r>
          </w:p>
          <w:p w:rsidR="00CD3BF0" w:rsidRPr="00CD3BF0" w:rsidRDefault="00CD3BF0" w:rsidP="00320E6E">
            <w:pPr>
              <w:spacing w:before="200"/>
            </w:pPr>
          </w:p>
          <w:p w:rsidR="00CD3BF0" w:rsidRPr="00CD3BF0" w:rsidRDefault="00CD3BF0" w:rsidP="00320E6E">
            <w:pPr>
              <w:spacing w:before="200"/>
            </w:pPr>
            <w:r w:rsidRPr="00CD3BF0">
              <w:t xml:space="preserve">Joana Pimentel Menezes de Farias </w:t>
            </w:r>
          </w:p>
          <w:p w:rsidR="00371D55" w:rsidRPr="00CD3BF0" w:rsidRDefault="00CD3BF0" w:rsidP="00320E6E">
            <w:pPr>
              <w:spacing w:before="200"/>
            </w:pPr>
            <w:r w:rsidRPr="00CD3BF0">
              <w:t>Josélia de Castro Albuquerque</w:t>
            </w:r>
          </w:p>
          <w:p w:rsidR="00371D55" w:rsidRPr="00CD3BF0" w:rsidRDefault="00371D55" w:rsidP="00320E6E">
            <w:pPr>
              <w:spacing w:before="200"/>
            </w:pPr>
            <w:r w:rsidRPr="00CD3BF0">
              <w:t>Marila Sampaio de Sant’Anna</w:t>
            </w:r>
          </w:p>
          <w:p w:rsidR="00371D55" w:rsidRPr="00CD3BF0" w:rsidRDefault="00CD3BF0" w:rsidP="00320E6E">
            <w:pPr>
              <w:spacing w:before="200"/>
            </w:pPr>
            <w:r w:rsidRPr="00CD3BF0">
              <w:t>Ana Maria da Silva Sá</w:t>
            </w:r>
          </w:p>
        </w:tc>
        <w:tc>
          <w:tcPr>
            <w:tcW w:w="3515" w:type="dxa"/>
            <w:tcBorders>
              <w:top w:val="double" w:sz="4" w:space="0" w:color="auto"/>
              <w:bottom w:val="double" w:sz="4" w:space="0" w:color="auto"/>
            </w:tcBorders>
          </w:tcPr>
          <w:p w:rsidR="00E315D3" w:rsidRDefault="00E315D3" w:rsidP="00320E6E">
            <w:pPr>
              <w:spacing w:before="200"/>
            </w:pPr>
          </w:p>
          <w:p w:rsidR="000A388D" w:rsidRDefault="007113C5" w:rsidP="00320E6E">
            <w:pPr>
              <w:spacing w:before="200"/>
            </w:pPr>
            <w:hyperlink r:id="rId4" w:history="1">
              <w:r w:rsidR="00E315D3" w:rsidRPr="00CD5F54">
                <w:rPr>
                  <w:rStyle w:val="Hyperlink"/>
                </w:rPr>
                <w:t>zaqueu.ribeiro@educacao.rj.gov.br</w:t>
              </w:r>
            </w:hyperlink>
          </w:p>
          <w:p w:rsidR="00E315D3" w:rsidRDefault="007113C5" w:rsidP="00320E6E">
            <w:pPr>
              <w:spacing w:before="200"/>
            </w:pPr>
            <w:hyperlink r:id="rId5" w:history="1">
              <w:r w:rsidR="00D27A3D" w:rsidRPr="00510EB8">
                <w:rPr>
                  <w:rStyle w:val="Hyperlink"/>
                </w:rPr>
                <w:t>gilbertoc@prof.educacao.rj.gov.br</w:t>
              </w:r>
            </w:hyperlink>
          </w:p>
          <w:p w:rsidR="00E315D3" w:rsidRDefault="007113C5" w:rsidP="00320E6E">
            <w:pPr>
              <w:spacing w:before="200"/>
            </w:pPr>
            <w:hyperlink r:id="rId6" w:history="1">
              <w:r w:rsidR="00E315D3" w:rsidRPr="00CD5F54">
                <w:rPr>
                  <w:rStyle w:val="Hyperlink"/>
                </w:rPr>
                <w:t>fatima.abreu@educacao.rj.gov.br</w:t>
              </w:r>
            </w:hyperlink>
          </w:p>
          <w:p w:rsidR="00E315D3" w:rsidRDefault="007113C5" w:rsidP="00320E6E">
            <w:pPr>
              <w:spacing w:before="200"/>
            </w:pPr>
            <w:hyperlink r:id="rId7" w:history="1">
              <w:r w:rsidR="00E315D3" w:rsidRPr="00CD5F54">
                <w:rPr>
                  <w:rStyle w:val="Hyperlink"/>
                </w:rPr>
                <w:t>clnogueira@educacao.rj.gov.br</w:t>
              </w:r>
            </w:hyperlink>
          </w:p>
          <w:p w:rsidR="00E315D3" w:rsidRDefault="007113C5" w:rsidP="00320E6E">
            <w:pPr>
              <w:spacing w:before="200"/>
            </w:pPr>
            <w:hyperlink r:id="rId8" w:history="1">
              <w:r w:rsidR="00320E6E" w:rsidRPr="00CD5F54">
                <w:rPr>
                  <w:rStyle w:val="Hyperlink"/>
                </w:rPr>
                <w:t>mminervalle@gmail.com</w:t>
              </w:r>
            </w:hyperlink>
          </w:p>
          <w:p w:rsidR="00320E6E" w:rsidRDefault="007113C5" w:rsidP="00320E6E">
            <w:pPr>
              <w:spacing w:before="200"/>
            </w:pPr>
            <w:hyperlink r:id="rId9" w:history="1">
              <w:r w:rsidR="00320E6E" w:rsidRPr="00CD5F54">
                <w:rPr>
                  <w:rStyle w:val="Hyperlink"/>
                </w:rPr>
                <w:t>jmilan@educacao.rj.gov.br</w:t>
              </w:r>
            </w:hyperlink>
          </w:p>
          <w:p w:rsidR="00320E6E" w:rsidRDefault="00320E6E" w:rsidP="00320E6E">
            <w:pPr>
              <w:spacing w:before="200"/>
            </w:pPr>
          </w:p>
          <w:p w:rsidR="00320E6E" w:rsidRDefault="007113C5" w:rsidP="00320E6E">
            <w:pPr>
              <w:spacing w:before="200"/>
            </w:pPr>
            <w:hyperlink r:id="rId10" w:history="1">
              <w:r w:rsidR="00320E6E" w:rsidRPr="00CD5F54">
                <w:rPr>
                  <w:rStyle w:val="Hyperlink"/>
                </w:rPr>
                <w:t>rosemeryborges@ig.com.br</w:t>
              </w:r>
            </w:hyperlink>
          </w:p>
          <w:p w:rsidR="00320E6E" w:rsidRDefault="007113C5" w:rsidP="00320E6E">
            <w:pPr>
              <w:spacing w:before="200"/>
            </w:pPr>
            <w:hyperlink r:id="rId11" w:history="1">
              <w:r w:rsidR="00320E6E" w:rsidRPr="00CD5F54">
                <w:rPr>
                  <w:rStyle w:val="Hyperlink"/>
                </w:rPr>
                <w:t>limacj@terra.com.br</w:t>
              </w:r>
            </w:hyperlink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E315D3" w:rsidRPr="00E315D3" w:rsidRDefault="00E315D3" w:rsidP="00320E6E">
            <w:pPr>
              <w:spacing w:before="200"/>
            </w:pPr>
            <w:r w:rsidRPr="00E315D3">
              <w:t xml:space="preserve">  </w:t>
            </w:r>
          </w:p>
          <w:p w:rsidR="00E315D3" w:rsidRDefault="00E315D3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320E6E" w:rsidP="00320E6E">
            <w:pPr>
              <w:spacing w:before="200"/>
            </w:pPr>
          </w:p>
          <w:p w:rsidR="00320E6E" w:rsidRDefault="007113C5" w:rsidP="00320E6E">
            <w:pPr>
              <w:spacing w:before="200"/>
            </w:pPr>
            <w:hyperlink r:id="rId12" w:history="1">
              <w:r w:rsidR="00320E6E" w:rsidRPr="00CD5F54">
                <w:rPr>
                  <w:rStyle w:val="Hyperlink"/>
                </w:rPr>
                <w:t>jpmfarias@fazenda.rj.gov.br</w:t>
              </w:r>
            </w:hyperlink>
          </w:p>
          <w:p w:rsidR="00320E6E" w:rsidRDefault="00320E6E" w:rsidP="00320E6E">
            <w:pPr>
              <w:spacing w:before="200"/>
            </w:pPr>
          </w:p>
          <w:p w:rsidR="00320E6E" w:rsidRDefault="007113C5" w:rsidP="00320E6E">
            <w:pPr>
              <w:spacing w:before="200"/>
            </w:pPr>
            <w:hyperlink r:id="rId13" w:history="1">
              <w:r w:rsidR="00320E6E" w:rsidRPr="00CD5F54">
                <w:rPr>
                  <w:rStyle w:val="Hyperlink"/>
                </w:rPr>
                <w:t>manna@planejamento.rj.gov.br</w:t>
              </w:r>
            </w:hyperlink>
          </w:p>
          <w:p w:rsidR="00320E6E" w:rsidRDefault="007113C5" w:rsidP="00320E6E">
            <w:pPr>
              <w:spacing w:before="200"/>
            </w:pPr>
            <w:hyperlink r:id="rId14" w:history="1">
              <w:r w:rsidR="00320E6E" w:rsidRPr="00CD5F54">
                <w:rPr>
                  <w:rStyle w:val="Hyperlink"/>
                </w:rPr>
                <w:t>amsa@planejamento.rj.gov.br</w:t>
              </w:r>
            </w:hyperlink>
          </w:p>
          <w:p w:rsidR="00320E6E" w:rsidRPr="00CD3BF0" w:rsidRDefault="00320E6E" w:rsidP="00320E6E">
            <w:pPr>
              <w:spacing w:before="200"/>
            </w:pPr>
          </w:p>
        </w:tc>
      </w:tr>
    </w:tbl>
    <w:p w:rsidR="00CD3BF0" w:rsidRDefault="00CD3BF0"/>
    <w:p w:rsidR="00CD3BF0" w:rsidRDefault="00CD3BF0">
      <w:r>
        <w:br w:type="page"/>
      </w:r>
    </w:p>
    <w:tbl>
      <w:tblPr>
        <w:tblStyle w:val="Tabelacomgrade"/>
        <w:tblW w:w="10737" w:type="dxa"/>
        <w:tblInd w:w="-88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254"/>
        <w:gridCol w:w="3693"/>
        <w:gridCol w:w="3685"/>
        <w:gridCol w:w="105"/>
      </w:tblGrid>
      <w:tr w:rsidR="005F64F7" w:rsidRPr="00672615" w:rsidTr="00D82054">
        <w:trPr>
          <w:trHeight w:val="503"/>
        </w:trPr>
        <w:tc>
          <w:tcPr>
            <w:tcW w:w="10737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5F64F7" w:rsidRPr="00672615" w:rsidRDefault="005F64F7" w:rsidP="006718B4">
            <w:pPr>
              <w:jc w:val="center"/>
              <w:rPr>
                <w:b/>
                <w:sz w:val="24"/>
                <w:szCs w:val="24"/>
              </w:rPr>
            </w:pPr>
            <w:r w:rsidRPr="00672615">
              <w:rPr>
                <w:b/>
                <w:sz w:val="24"/>
                <w:szCs w:val="24"/>
              </w:rPr>
              <w:lastRenderedPageBreak/>
              <w:t>CADASTRO DA GESTÃO DO CONSELHO 2013 - 2015</w:t>
            </w:r>
          </w:p>
        </w:tc>
      </w:tr>
      <w:tr w:rsidR="00CD3BF0" w:rsidRPr="00CD3BF0" w:rsidTr="00D82054">
        <w:trPr>
          <w:gridAfter w:val="1"/>
          <w:wAfter w:w="105" w:type="dxa"/>
          <w:trHeight w:val="494"/>
        </w:trPr>
        <w:tc>
          <w:tcPr>
            <w:tcW w:w="325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CD3BF0" w:rsidRPr="00CD3BF0" w:rsidRDefault="00CD3BF0" w:rsidP="007D319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D3BF0">
              <w:rPr>
                <w:b/>
                <w:sz w:val="24"/>
                <w:szCs w:val="24"/>
              </w:rPr>
              <w:t>VAGA</w:t>
            </w:r>
          </w:p>
        </w:tc>
        <w:tc>
          <w:tcPr>
            <w:tcW w:w="73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D3BF0" w:rsidRPr="00CD3BF0" w:rsidRDefault="00CD3BF0" w:rsidP="007D31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DECRETO</w:t>
            </w:r>
            <w:r w:rsidRPr="00CD3BF0">
              <w:rPr>
                <w:b/>
                <w:sz w:val="24"/>
                <w:szCs w:val="24"/>
              </w:rPr>
              <w:t xml:space="preserve"> </w:t>
            </w:r>
            <w:r w:rsidR="005F64F7">
              <w:rPr>
                <w:b/>
                <w:sz w:val="24"/>
                <w:szCs w:val="24"/>
              </w:rPr>
              <w:t xml:space="preserve">S/Nº. </w:t>
            </w:r>
            <w:r w:rsidRPr="00CD3BF0">
              <w:rPr>
                <w:b/>
                <w:sz w:val="24"/>
                <w:szCs w:val="24"/>
              </w:rPr>
              <w:t>de 07 de Maio de 2013</w:t>
            </w:r>
          </w:p>
        </w:tc>
      </w:tr>
      <w:tr w:rsidR="00CD3BF0" w:rsidRPr="00CD3BF0" w:rsidTr="00D82054">
        <w:trPr>
          <w:gridAfter w:val="1"/>
          <w:wAfter w:w="105" w:type="dxa"/>
          <w:trHeight w:val="494"/>
        </w:trPr>
        <w:tc>
          <w:tcPr>
            <w:tcW w:w="3254" w:type="dxa"/>
            <w:vMerge/>
            <w:tcBorders>
              <w:bottom w:val="double" w:sz="4" w:space="0" w:color="auto"/>
            </w:tcBorders>
            <w:vAlign w:val="center"/>
          </w:tcPr>
          <w:p w:rsidR="00CD3BF0" w:rsidRPr="00CD3BF0" w:rsidRDefault="00CD3BF0" w:rsidP="007D31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D3BF0" w:rsidRPr="00CD3BF0" w:rsidRDefault="00CD3BF0" w:rsidP="007D3198">
            <w:pPr>
              <w:jc w:val="center"/>
              <w:rPr>
                <w:b/>
                <w:sz w:val="24"/>
                <w:szCs w:val="24"/>
              </w:rPr>
            </w:pPr>
            <w:r w:rsidRPr="00CD3BF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CD3BF0" w:rsidRPr="00CD3BF0" w:rsidRDefault="00CD3BF0" w:rsidP="00CD3BF0">
            <w:pPr>
              <w:jc w:val="center"/>
              <w:rPr>
                <w:b/>
                <w:sz w:val="24"/>
                <w:szCs w:val="24"/>
              </w:rPr>
            </w:pPr>
            <w:r w:rsidRPr="00CD3BF0">
              <w:rPr>
                <w:b/>
                <w:sz w:val="24"/>
                <w:szCs w:val="24"/>
              </w:rPr>
              <w:t>E-MAIL</w:t>
            </w:r>
          </w:p>
        </w:tc>
      </w:tr>
      <w:tr w:rsidR="00CD3BF0" w:rsidRPr="00A83385" w:rsidTr="00D82054">
        <w:trPr>
          <w:gridAfter w:val="1"/>
          <w:wAfter w:w="105" w:type="dxa"/>
          <w:trHeight w:val="494"/>
        </w:trPr>
        <w:tc>
          <w:tcPr>
            <w:tcW w:w="3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D3BF0" w:rsidRPr="00672615" w:rsidRDefault="00CD3BF0" w:rsidP="007D3198">
            <w:pPr>
              <w:spacing w:before="200"/>
              <w:ind w:left="-249" w:firstLine="249"/>
              <w:rPr>
                <w:b/>
              </w:rPr>
            </w:pPr>
            <w:r w:rsidRPr="00672615">
              <w:rPr>
                <w:b/>
              </w:rPr>
              <w:t>PODER EXEC. MUNICIPAL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01. TITULAR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SUPLENTE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02. TITULAR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SUPLENTE</w:t>
            </w:r>
          </w:p>
          <w:p w:rsidR="00CD3BF0" w:rsidRPr="00672615" w:rsidRDefault="00CD3BF0" w:rsidP="007D3198">
            <w:pPr>
              <w:spacing w:before="200"/>
              <w:ind w:left="-249" w:firstLine="249"/>
              <w:rPr>
                <w:b/>
              </w:rPr>
            </w:pPr>
            <w:r w:rsidRPr="00672615">
              <w:rPr>
                <w:b/>
              </w:rPr>
              <w:t>UNDIME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01. TITULAR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SUPLENTE</w:t>
            </w:r>
          </w:p>
          <w:p w:rsidR="00CD3BF0" w:rsidRPr="00672615" w:rsidRDefault="00CD3BF0" w:rsidP="007D3198">
            <w:pPr>
              <w:spacing w:before="200"/>
              <w:ind w:left="-249" w:firstLine="249"/>
              <w:rPr>
                <w:b/>
              </w:rPr>
            </w:pPr>
            <w:r w:rsidRPr="00672615">
              <w:rPr>
                <w:b/>
              </w:rPr>
              <w:t>CNTE</w:t>
            </w:r>
          </w:p>
          <w:p w:rsidR="00CD3BF0" w:rsidRPr="00672615" w:rsidRDefault="00CD3BF0" w:rsidP="007D3198">
            <w:pPr>
              <w:spacing w:before="200"/>
              <w:ind w:left="-249" w:firstLine="249"/>
            </w:pPr>
            <w:r w:rsidRPr="00672615">
              <w:t>01. TITULAR</w:t>
            </w:r>
          </w:p>
          <w:p w:rsidR="00CD3BF0" w:rsidRDefault="00CD3BF0" w:rsidP="007D3198">
            <w:pPr>
              <w:spacing w:before="200"/>
              <w:ind w:left="-249" w:firstLine="249"/>
            </w:pPr>
            <w:r w:rsidRPr="00672615">
              <w:t>SUPLENTE</w:t>
            </w:r>
          </w:p>
          <w:p w:rsidR="00D82054" w:rsidRDefault="00D82054" w:rsidP="007D3198">
            <w:pPr>
              <w:spacing w:before="200"/>
              <w:ind w:left="-249" w:firstLine="249"/>
              <w:rPr>
                <w:b/>
              </w:rPr>
            </w:pPr>
          </w:p>
          <w:p w:rsidR="00A83385" w:rsidRDefault="00A83385" w:rsidP="007D3198">
            <w:pPr>
              <w:spacing w:before="200"/>
              <w:ind w:left="-249" w:firstLine="249"/>
              <w:rPr>
                <w:b/>
              </w:rPr>
            </w:pPr>
            <w:r w:rsidRPr="00A83385">
              <w:rPr>
                <w:b/>
              </w:rPr>
              <w:t>ENDEREÇOS DO CONSELHO</w:t>
            </w:r>
          </w:p>
          <w:p w:rsidR="00A83385" w:rsidRPr="00A83385" w:rsidRDefault="00A83385" w:rsidP="007D3198">
            <w:pPr>
              <w:spacing w:before="200"/>
              <w:ind w:left="-249" w:firstLine="249"/>
              <w:rPr>
                <w:b/>
              </w:rPr>
            </w:pPr>
          </w:p>
          <w:p w:rsidR="00CD3BF0" w:rsidRPr="00672615" w:rsidRDefault="00672615" w:rsidP="007D3198">
            <w:pPr>
              <w:spacing w:before="200"/>
              <w:ind w:left="-249" w:firstLine="249"/>
              <w:rPr>
                <w:b/>
              </w:rPr>
            </w:pPr>
            <w:r>
              <w:rPr>
                <w:b/>
              </w:rPr>
              <w:t>CHEFIA DE GABINETE DA SEEDUC</w:t>
            </w:r>
          </w:p>
          <w:p w:rsidR="00672615" w:rsidRPr="00A83385" w:rsidRDefault="00672615" w:rsidP="007D3198">
            <w:pPr>
              <w:spacing w:before="200"/>
              <w:ind w:left="-249" w:firstLine="249"/>
              <w:rPr>
                <w:caps/>
              </w:rPr>
            </w:pPr>
            <w:r w:rsidRPr="00A83385">
              <w:rPr>
                <w:caps/>
              </w:rPr>
              <w:t>Chefe de Gabinete</w:t>
            </w:r>
          </w:p>
          <w:p w:rsidR="00A83385" w:rsidRPr="00A83385" w:rsidRDefault="00A83385" w:rsidP="007D3198">
            <w:pPr>
              <w:spacing w:before="200"/>
              <w:ind w:left="-249" w:firstLine="249"/>
              <w:rPr>
                <w:caps/>
              </w:rPr>
            </w:pPr>
            <w:r w:rsidRPr="00A83385">
              <w:rPr>
                <w:caps/>
              </w:rPr>
              <w:t xml:space="preserve">Assessora do Gabinete </w:t>
            </w:r>
          </w:p>
          <w:p w:rsidR="00672615" w:rsidRPr="00A83385" w:rsidRDefault="00A83385" w:rsidP="007D3198">
            <w:pPr>
              <w:spacing w:before="200"/>
              <w:ind w:left="-249" w:firstLine="249"/>
              <w:rPr>
                <w:caps/>
              </w:rPr>
            </w:pPr>
            <w:r w:rsidRPr="00A83385">
              <w:rPr>
                <w:caps/>
              </w:rPr>
              <w:t>Secretário do Conselho</w:t>
            </w:r>
          </w:p>
          <w:p w:rsidR="00672615" w:rsidRPr="00A83385" w:rsidRDefault="00A83385" w:rsidP="007D3198">
            <w:pPr>
              <w:spacing w:before="200"/>
              <w:ind w:left="-249" w:firstLine="249"/>
              <w:rPr>
                <w:b/>
              </w:rPr>
            </w:pPr>
            <w:r w:rsidRPr="00A83385">
              <w:rPr>
                <w:b/>
              </w:rPr>
              <w:t>COORD. DE CONTABILIDADE</w:t>
            </w:r>
          </w:p>
          <w:p w:rsidR="00A83385" w:rsidRDefault="00A83385" w:rsidP="007D3198">
            <w:pPr>
              <w:spacing w:before="200"/>
              <w:ind w:left="-249" w:firstLine="249"/>
            </w:pPr>
            <w:r w:rsidRPr="00A83385">
              <w:t>COORDENADOR SETORIAL</w:t>
            </w:r>
          </w:p>
          <w:p w:rsidR="00A83385" w:rsidRDefault="00A83385" w:rsidP="007D3198">
            <w:pPr>
              <w:spacing w:before="200"/>
              <w:ind w:left="-249" w:firstLine="249"/>
            </w:pPr>
          </w:p>
          <w:p w:rsidR="00A83385" w:rsidRDefault="00D82054" w:rsidP="00D82054">
            <w:pPr>
              <w:spacing w:before="200"/>
              <w:ind w:left="34"/>
            </w:pPr>
            <w:r>
              <w:t>A</w:t>
            </w:r>
            <w:r w:rsidRPr="00D82054">
              <w:t>NALISTA DE CONT</w:t>
            </w:r>
            <w:r>
              <w:t>.</w:t>
            </w:r>
            <w:proofErr w:type="gramStart"/>
            <w:r>
              <w:t xml:space="preserve"> </w:t>
            </w:r>
            <w:r w:rsidRPr="00D82054">
              <w:t xml:space="preserve"> </w:t>
            </w:r>
            <w:proofErr w:type="gramEnd"/>
            <w:r w:rsidRPr="00D82054">
              <w:t>INTERNO</w:t>
            </w:r>
          </w:p>
          <w:p w:rsidR="00A83385" w:rsidRDefault="00A83385" w:rsidP="007D3198">
            <w:pPr>
              <w:spacing w:before="200"/>
              <w:ind w:left="-249" w:firstLine="249"/>
            </w:pPr>
          </w:p>
          <w:p w:rsidR="00A83385" w:rsidRDefault="00A83385" w:rsidP="007D3198">
            <w:pPr>
              <w:spacing w:before="200"/>
              <w:ind w:left="-249" w:firstLine="249"/>
            </w:pPr>
          </w:p>
          <w:p w:rsidR="00A83385" w:rsidRPr="00672615" w:rsidRDefault="00A83385" w:rsidP="007D3198">
            <w:pPr>
              <w:spacing w:before="200"/>
              <w:ind w:left="-249" w:firstLine="249"/>
            </w:pPr>
          </w:p>
        </w:tc>
        <w:tc>
          <w:tcPr>
            <w:tcW w:w="3693" w:type="dxa"/>
            <w:tcBorders>
              <w:top w:val="double" w:sz="4" w:space="0" w:color="auto"/>
              <w:bottom w:val="double" w:sz="4" w:space="0" w:color="auto"/>
            </w:tcBorders>
          </w:tcPr>
          <w:p w:rsidR="00CD3BF0" w:rsidRPr="00672615" w:rsidRDefault="00CD3BF0" w:rsidP="007D3198">
            <w:pPr>
              <w:spacing w:before="200"/>
            </w:pPr>
          </w:p>
          <w:p w:rsidR="00CD3BF0" w:rsidRPr="00672615" w:rsidRDefault="00CD3BF0" w:rsidP="007D3198">
            <w:pPr>
              <w:spacing w:before="200"/>
            </w:pPr>
            <w:r w:rsidRPr="00672615">
              <w:t>Marco Antônio Rosa Silva</w:t>
            </w:r>
          </w:p>
          <w:p w:rsidR="00CD3BF0" w:rsidRPr="00672615" w:rsidRDefault="00CD3BF0" w:rsidP="007D3198">
            <w:pPr>
              <w:spacing w:before="200"/>
            </w:pPr>
            <w:r w:rsidRPr="00672615">
              <w:t>Misael Saade Maia</w:t>
            </w:r>
          </w:p>
          <w:p w:rsidR="00CD3BF0" w:rsidRPr="00672615" w:rsidRDefault="00CD3BF0" w:rsidP="007D3198">
            <w:pPr>
              <w:spacing w:before="200"/>
            </w:pPr>
            <w:r w:rsidRPr="00672615">
              <w:t>Marlene Puerta Coelho</w:t>
            </w:r>
          </w:p>
          <w:p w:rsidR="00CD3BF0" w:rsidRPr="00672615" w:rsidRDefault="00CD3BF0" w:rsidP="007D3198">
            <w:pPr>
              <w:spacing w:before="200"/>
            </w:pPr>
            <w:proofErr w:type="spellStart"/>
            <w:r w:rsidRPr="00672615">
              <w:t>Lysbeth</w:t>
            </w:r>
            <w:proofErr w:type="spellEnd"/>
            <w:r w:rsidRPr="00672615">
              <w:t xml:space="preserve"> Maria </w:t>
            </w:r>
            <w:proofErr w:type="spellStart"/>
            <w:r w:rsidRPr="00672615">
              <w:t>Cantuária</w:t>
            </w:r>
            <w:proofErr w:type="spellEnd"/>
            <w:r w:rsidRPr="00672615">
              <w:t xml:space="preserve"> </w:t>
            </w:r>
            <w:proofErr w:type="spellStart"/>
            <w:r w:rsidRPr="00672615">
              <w:t>Libonati</w:t>
            </w:r>
            <w:proofErr w:type="spellEnd"/>
          </w:p>
          <w:p w:rsidR="00CD3BF0" w:rsidRPr="00672615" w:rsidRDefault="00CD3BF0" w:rsidP="007D3198">
            <w:pPr>
              <w:spacing w:before="200"/>
            </w:pPr>
          </w:p>
          <w:p w:rsidR="00CD3BF0" w:rsidRPr="00672615" w:rsidRDefault="00CD3BF0" w:rsidP="007D3198">
            <w:pPr>
              <w:spacing w:before="200"/>
            </w:pPr>
            <w:r w:rsidRPr="00672615">
              <w:t>José Cosme Andrade Lima</w:t>
            </w:r>
          </w:p>
          <w:p w:rsidR="00CD3BF0" w:rsidRPr="00672615" w:rsidRDefault="00CD3BF0" w:rsidP="007D3198">
            <w:pPr>
              <w:spacing w:before="200"/>
            </w:pPr>
            <w:r w:rsidRPr="00672615">
              <w:t>Vera Maria Pinto de Figueiredo</w:t>
            </w:r>
          </w:p>
          <w:p w:rsidR="00CD3BF0" w:rsidRPr="00672615" w:rsidRDefault="00CD3BF0" w:rsidP="007D3198">
            <w:pPr>
              <w:spacing w:before="200"/>
            </w:pPr>
          </w:p>
          <w:p w:rsidR="00CD3BF0" w:rsidRPr="00672615" w:rsidRDefault="00CD3BF0" w:rsidP="007D3198">
            <w:pPr>
              <w:spacing w:before="200"/>
            </w:pPr>
            <w:proofErr w:type="spellStart"/>
            <w:r w:rsidRPr="00672615">
              <w:t>Rosilene</w:t>
            </w:r>
            <w:proofErr w:type="spellEnd"/>
            <w:r w:rsidRPr="00672615">
              <w:t xml:space="preserve"> do Carmo Macedo </w:t>
            </w:r>
            <w:r w:rsidR="00A83385">
              <w:t>C</w:t>
            </w:r>
            <w:r w:rsidRPr="00672615">
              <w:t>onceição</w:t>
            </w:r>
          </w:p>
          <w:p w:rsidR="00CD3BF0" w:rsidRDefault="00CD3BF0" w:rsidP="007D3198">
            <w:pPr>
              <w:spacing w:before="200"/>
            </w:pPr>
            <w:proofErr w:type="spellStart"/>
            <w:r w:rsidRPr="00672615">
              <w:t>Elson</w:t>
            </w:r>
            <w:proofErr w:type="spellEnd"/>
            <w:r w:rsidRPr="00672615">
              <w:t xml:space="preserve"> Simões de Paiva</w:t>
            </w:r>
          </w:p>
          <w:p w:rsidR="00A83385" w:rsidRDefault="00A83385" w:rsidP="007D3198">
            <w:pPr>
              <w:spacing w:before="200"/>
            </w:pPr>
          </w:p>
          <w:p w:rsidR="00A83385" w:rsidRDefault="00A83385" w:rsidP="007D3198">
            <w:pPr>
              <w:spacing w:before="200"/>
            </w:pPr>
          </w:p>
          <w:p w:rsidR="00D82054" w:rsidRDefault="00D82054" w:rsidP="007D3198">
            <w:pPr>
              <w:spacing w:before="200"/>
            </w:pPr>
          </w:p>
          <w:p w:rsidR="00A83385" w:rsidRDefault="00A83385" w:rsidP="007D3198">
            <w:pPr>
              <w:spacing w:before="200"/>
            </w:pPr>
          </w:p>
          <w:p w:rsidR="00672615" w:rsidRDefault="00672615" w:rsidP="007D3198">
            <w:pPr>
              <w:spacing w:before="200"/>
            </w:pPr>
            <w:r>
              <w:t>Sérgio Mendes</w:t>
            </w:r>
          </w:p>
          <w:p w:rsidR="00A83385" w:rsidRDefault="00A83385" w:rsidP="00A83385">
            <w:pPr>
              <w:spacing w:before="200"/>
            </w:pPr>
            <w:r w:rsidRPr="00A83385">
              <w:t>Verônica Ramiro Lopes</w:t>
            </w:r>
          </w:p>
          <w:p w:rsidR="00A83385" w:rsidRDefault="00A83385" w:rsidP="00A83385">
            <w:pPr>
              <w:spacing w:before="200"/>
            </w:pPr>
            <w:r w:rsidRPr="00672615">
              <w:t>Silvio Salgado</w:t>
            </w:r>
          </w:p>
          <w:p w:rsidR="00A83385" w:rsidRDefault="00A83385" w:rsidP="007D3198">
            <w:pPr>
              <w:spacing w:before="200"/>
            </w:pPr>
          </w:p>
          <w:p w:rsidR="00A83385" w:rsidRDefault="00A83385" w:rsidP="007D3198">
            <w:pPr>
              <w:spacing w:before="200"/>
            </w:pPr>
            <w:r w:rsidRPr="00A83385">
              <w:t>O</w:t>
            </w:r>
            <w:r>
              <w:t>swaldo Gomes de Souza</w:t>
            </w:r>
          </w:p>
          <w:p w:rsidR="00D82054" w:rsidRDefault="00D82054" w:rsidP="007D3198">
            <w:pPr>
              <w:spacing w:before="200"/>
            </w:pPr>
          </w:p>
          <w:p w:rsidR="00D82054" w:rsidRPr="00672615" w:rsidRDefault="00D82054" w:rsidP="007D3198">
            <w:pPr>
              <w:spacing w:before="200"/>
            </w:pPr>
            <w:r w:rsidRPr="00D82054">
              <w:t>Aline Ribeiro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CD3BF0" w:rsidRPr="00A83385" w:rsidRDefault="00CD3BF0" w:rsidP="007D3198">
            <w:pPr>
              <w:spacing w:before="200"/>
            </w:pPr>
          </w:p>
          <w:p w:rsidR="005F64F7" w:rsidRPr="00A83385" w:rsidRDefault="005F64F7" w:rsidP="007D3198">
            <w:pPr>
              <w:spacing w:before="200"/>
            </w:pPr>
            <w:hyperlink r:id="rId15" w:history="1">
              <w:r w:rsidRPr="00A83385">
                <w:rPr>
                  <w:rStyle w:val="Hyperlink"/>
                </w:rPr>
                <w:t>marcoan.silva@smf.rio.rj.gov.br</w:t>
              </w:r>
            </w:hyperlink>
          </w:p>
          <w:p w:rsidR="00320E6E" w:rsidRPr="00A83385" w:rsidRDefault="005F64F7" w:rsidP="007D3198">
            <w:pPr>
              <w:spacing w:before="200"/>
            </w:pPr>
            <w:hyperlink r:id="rId16" w:history="1">
              <w:r w:rsidRPr="00A83385">
                <w:rPr>
                  <w:rStyle w:val="Hyperlink"/>
                </w:rPr>
                <w:t>misael.maia@smf.rio.rj.gov.br</w:t>
              </w:r>
            </w:hyperlink>
          </w:p>
          <w:p w:rsidR="005F64F7" w:rsidRPr="00A83385" w:rsidRDefault="005F64F7" w:rsidP="007D3198">
            <w:pPr>
              <w:spacing w:before="200"/>
            </w:pPr>
            <w:hyperlink r:id="rId17" w:history="1">
              <w:r w:rsidRPr="00A83385">
                <w:rPr>
                  <w:rStyle w:val="Hyperlink"/>
                </w:rPr>
                <w:t>marlene.coelho@smf.rio.rj.gov.br</w:t>
              </w:r>
            </w:hyperlink>
          </w:p>
          <w:p w:rsidR="00320E6E" w:rsidRPr="00A83385" w:rsidRDefault="007113C5" w:rsidP="007D3198">
            <w:pPr>
              <w:spacing w:before="200"/>
            </w:pPr>
            <w:hyperlink r:id="rId18" w:history="1">
              <w:r w:rsidR="00D27A3D" w:rsidRPr="00A83385">
                <w:rPr>
                  <w:rStyle w:val="Hyperlink"/>
                </w:rPr>
                <w:t>lysbethlibonati@rioeduca.net</w:t>
              </w:r>
            </w:hyperlink>
          </w:p>
          <w:p w:rsidR="00320E6E" w:rsidRPr="00A83385" w:rsidRDefault="00320E6E" w:rsidP="007D3198">
            <w:pPr>
              <w:spacing w:before="200"/>
            </w:pPr>
          </w:p>
          <w:p w:rsidR="00320E6E" w:rsidRPr="00A83385" w:rsidRDefault="007113C5" w:rsidP="007D3198">
            <w:pPr>
              <w:spacing w:before="200"/>
            </w:pPr>
            <w:hyperlink r:id="rId19" w:history="1">
              <w:r w:rsidR="00320E6E" w:rsidRPr="00A83385">
                <w:rPr>
                  <w:rStyle w:val="Hyperlink"/>
                </w:rPr>
                <w:t>josecosme.uba@gmail.com</w:t>
              </w:r>
            </w:hyperlink>
          </w:p>
          <w:p w:rsidR="00320E6E" w:rsidRPr="00A83385" w:rsidRDefault="005F64F7" w:rsidP="007D3198">
            <w:pPr>
              <w:spacing w:before="200"/>
            </w:pPr>
            <w:hyperlink r:id="rId20" w:history="1">
              <w:r w:rsidRPr="00A83385">
                <w:rPr>
                  <w:rStyle w:val="Hyperlink"/>
                </w:rPr>
                <w:t>veramaria08@yahoo.com.br</w:t>
              </w:r>
            </w:hyperlink>
          </w:p>
          <w:p w:rsidR="005F64F7" w:rsidRPr="00A83385" w:rsidRDefault="005F64F7" w:rsidP="007D3198">
            <w:pPr>
              <w:spacing w:before="200"/>
            </w:pPr>
          </w:p>
          <w:p w:rsidR="00672615" w:rsidRPr="00A83385" w:rsidRDefault="00672615" w:rsidP="007D3198">
            <w:pPr>
              <w:spacing w:before="200"/>
            </w:pPr>
          </w:p>
          <w:p w:rsidR="00672615" w:rsidRPr="00A83385" w:rsidRDefault="00672615" w:rsidP="007D3198">
            <w:pPr>
              <w:spacing w:before="200"/>
            </w:pPr>
          </w:p>
          <w:p w:rsidR="00D82054" w:rsidRDefault="00D82054" w:rsidP="007D3198">
            <w:pPr>
              <w:spacing w:before="200"/>
            </w:pPr>
          </w:p>
          <w:p w:rsidR="00A83385" w:rsidRPr="00A83385" w:rsidRDefault="00A83385" w:rsidP="007D3198">
            <w:pPr>
              <w:spacing w:before="200"/>
            </w:pPr>
            <w:hyperlink r:id="rId21" w:history="1">
              <w:r w:rsidRPr="00A83385">
                <w:rPr>
                  <w:rStyle w:val="Hyperlink"/>
                </w:rPr>
                <w:t>fundeb@educacao.rj.gov.br</w:t>
              </w:r>
            </w:hyperlink>
          </w:p>
          <w:p w:rsidR="00A83385" w:rsidRPr="00A83385" w:rsidRDefault="00A83385" w:rsidP="007D3198">
            <w:pPr>
              <w:spacing w:before="200"/>
              <w:rPr>
                <w:rFonts w:cs="Tahoma"/>
                <w:color w:val="000000"/>
              </w:rPr>
            </w:pPr>
            <w:hyperlink r:id="rId22" w:history="1">
              <w:r w:rsidRPr="00A83385">
                <w:rPr>
                  <w:rStyle w:val="Hyperlink"/>
                  <w:rFonts w:cs="Tahoma"/>
                </w:rPr>
                <w:t>fundebrioestado@hotmail.com</w:t>
              </w:r>
            </w:hyperlink>
          </w:p>
          <w:p w:rsidR="00A83385" w:rsidRDefault="00A83385" w:rsidP="007D3198">
            <w:pPr>
              <w:spacing w:before="200"/>
            </w:pPr>
          </w:p>
          <w:p w:rsidR="00672615" w:rsidRPr="00A83385" w:rsidRDefault="00A83385" w:rsidP="007D3198">
            <w:pPr>
              <w:spacing w:before="200"/>
            </w:pPr>
            <w:hyperlink r:id="rId23" w:history="1">
              <w:r w:rsidRPr="00A83385">
                <w:rPr>
                  <w:rStyle w:val="Hyperlink"/>
                </w:rPr>
                <w:t>smendes@educacao.rj.gov.br</w:t>
              </w:r>
            </w:hyperlink>
          </w:p>
          <w:p w:rsidR="00A83385" w:rsidRPr="00A83385" w:rsidRDefault="00A83385" w:rsidP="00A83385">
            <w:pPr>
              <w:spacing w:before="200"/>
              <w:rPr>
                <w:bCs/>
                <w:color w:val="0000FF"/>
                <w:u w:val="single"/>
              </w:rPr>
            </w:pPr>
            <w:r w:rsidRPr="00A83385">
              <w:rPr>
                <w:bCs/>
                <w:color w:val="0000FF"/>
                <w:u w:val="single"/>
              </w:rPr>
              <w:t>chefiadegabinete@educacao.rj.gov.br</w:t>
            </w:r>
          </w:p>
          <w:p w:rsidR="00A83385" w:rsidRPr="00A83385" w:rsidRDefault="00A83385" w:rsidP="00A83385">
            <w:pPr>
              <w:spacing w:before="200"/>
              <w:rPr>
                <w:bCs/>
                <w:color w:val="0000FF"/>
                <w:u w:val="single"/>
              </w:rPr>
            </w:pPr>
            <w:hyperlink r:id="rId24" w:history="1">
              <w:r w:rsidRPr="00A83385">
                <w:rPr>
                  <w:rStyle w:val="Hyperlink"/>
                  <w:bCs/>
                </w:rPr>
                <w:t>ssalgado@educacao.rj.gov.br</w:t>
              </w:r>
            </w:hyperlink>
          </w:p>
          <w:p w:rsidR="00A83385" w:rsidRDefault="00A83385" w:rsidP="007D3198">
            <w:pPr>
              <w:spacing w:before="200"/>
            </w:pPr>
          </w:p>
          <w:p w:rsidR="00A83385" w:rsidRDefault="00A83385" w:rsidP="007D3198">
            <w:pPr>
              <w:spacing w:before="200"/>
            </w:pPr>
            <w:hyperlink r:id="rId25" w:history="1">
              <w:r w:rsidRPr="00672F1E">
                <w:rPr>
                  <w:rStyle w:val="Hyperlink"/>
                </w:rPr>
                <w:t>oswaldosouza@hotmail.com</w:t>
              </w:r>
            </w:hyperlink>
          </w:p>
          <w:p w:rsidR="00A83385" w:rsidRDefault="00A83385" w:rsidP="007D3198">
            <w:pPr>
              <w:spacing w:before="200"/>
            </w:pPr>
            <w:hyperlink r:id="rId26" w:history="1">
              <w:r w:rsidRPr="00672F1E">
                <w:rPr>
                  <w:rStyle w:val="Hyperlink"/>
                </w:rPr>
                <w:t>osouza@educacao.rj.gov.br</w:t>
              </w:r>
            </w:hyperlink>
          </w:p>
          <w:p w:rsidR="00A83385" w:rsidRDefault="00D82054" w:rsidP="007D3198">
            <w:pPr>
              <w:spacing w:before="200"/>
            </w:pPr>
            <w:hyperlink r:id="rId27" w:history="1">
              <w:r w:rsidRPr="00672F1E">
                <w:rPr>
                  <w:rStyle w:val="Hyperlink"/>
                </w:rPr>
                <w:t>alribeiro@fazenda.rj.gov.br</w:t>
              </w:r>
            </w:hyperlink>
          </w:p>
          <w:p w:rsidR="00D82054" w:rsidRPr="00A83385" w:rsidRDefault="00D82054" w:rsidP="007D3198">
            <w:pPr>
              <w:spacing w:before="200"/>
            </w:pPr>
          </w:p>
        </w:tc>
      </w:tr>
      <w:bookmarkEnd w:id="0"/>
    </w:tbl>
    <w:p w:rsidR="00FC56A5" w:rsidRDefault="00FC56A5"/>
    <w:p w:rsidR="006B4F82" w:rsidRDefault="006B4F82"/>
    <w:sectPr w:rsidR="006B4F82" w:rsidSect="00CD3BF0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BB23D9"/>
    <w:rsid w:val="000A388D"/>
    <w:rsid w:val="000E21FB"/>
    <w:rsid w:val="000E2DE0"/>
    <w:rsid w:val="0018745D"/>
    <w:rsid w:val="002C75CD"/>
    <w:rsid w:val="00320E6E"/>
    <w:rsid w:val="00371D55"/>
    <w:rsid w:val="003C5DAC"/>
    <w:rsid w:val="00446701"/>
    <w:rsid w:val="005F64F7"/>
    <w:rsid w:val="00672615"/>
    <w:rsid w:val="006B4F82"/>
    <w:rsid w:val="007113C5"/>
    <w:rsid w:val="00714139"/>
    <w:rsid w:val="008960E2"/>
    <w:rsid w:val="008B3C57"/>
    <w:rsid w:val="00945369"/>
    <w:rsid w:val="009C0E59"/>
    <w:rsid w:val="00A02EAA"/>
    <w:rsid w:val="00A44D17"/>
    <w:rsid w:val="00A83385"/>
    <w:rsid w:val="00BB23D9"/>
    <w:rsid w:val="00CD3BF0"/>
    <w:rsid w:val="00D27A3D"/>
    <w:rsid w:val="00D82054"/>
    <w:rsid w:val="00E315D3"/>
    <w:rsid w:val="00EA4615"/>
    <w:rsid w:val="00F74C69"/>
    <w:rsid w:val="00FC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1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0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1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nervalle@gmail.com" TargetMode="External"/><Relationship Id="rId13" Type="http://schemas.openxmlformats.org/officeDocument/2006/relationships/hyperlink" Target="mailto:manna@planejamento.rj.gov.br" TargetMode="External"/><Relationship Id="rId18" Type="http://schemas.openxmlformats.org/officeDocument/2006/relationships/hyperlink" Target="mailto:lysbethlibonati@rioeduca.net" TargetMode="External"/><Relationship Id="rId26" Type="http://schemas.openxmlformats.org/officeDocument/2006/relationships/hyperlink" Target="mailto:osouza@educacao.rj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undeb@educacao.rj.gov.br" TargetMode="External"/><Relationship Id="rId7" Type="http://schemas.openxmlformats.org/officeDocument/2006/relationships/hyperlink" Target="mailto:clnogueira@educacao.rj.gov.br" TargetMode="External"/><Relationship Id="rId12" Type="http://schemas.openxmlformats.org/officeDocument/2006/relationships/hyperlink" Target="mailto:jpmfarias@fazenda.rj.gov.br" TargetMode="External"/><Relationship Id="rId17" Type="http://schemas.openxmlformats.org/officeDocument/2006/relationships/hyperlink" Target="mailto:marlene.coelho@smf.rio.rj.gov.br" TargetMode="External"/><Relationship Id="rId25" Type="http://schemas.openxmlformats.org/officeDocument/2006/relationships/hyperlink" Target="mailto:oswaldosouz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sael.maia@smf.rio.rj.gov.br" TargetMode="External"/><Relationship Id="rId20" Type="http://schemas.openxmlformats.org/officeDocument/2006/relationships/hyperlink" Target="mailto:veramaria08@yahoo.com.b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tima.abreu@educacao.rj.gov.br" TargetMode="External"/><Relationship Id="rId11" Type="http://schemas.openxmlformats.org/officeDocument/2006/relationships/hyperlink" Target="mailto:limacj@terra.com.br" TargetMode="External"/><Relationship Id="rId24" Type="http://schemas.openxmlformats.org/officeDocument/2006/relationships/hyperlink" Target="mailto:ssalgado@educacao.rj.gov.br" TargetMode="External"/><Relationship Id="rId5" Type="http://schemas.openxmlformats.org/officeDocument/2006/relationships/hyperlink" Target="mailto:gilbertoc@prof.educacao.rj.gov.br" TargetMode="External"/><Relationship Id="rId15" Type="http://schemas.openxmlformats.org/officeDocument/2006/relationships/hyperlink" Target="mailto:marcoan.silva@smf.rio.rj.gov.br" TargetMode="External"/><Relationship Id="rId23" Type="http://schemas.openxmlformats.org/officeDocument/2006/relationships/hyperlink" Target="mailto:smendes@educacao.rj.gov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osemeryborges@ig.com.br" TargetMode="External"/><Relationship Id="rId19" Type="http://schemas.openxmlformats.org/officeDocument/2006/relationships/hyperlink" Target="mailto:josecosme.uba@gmail.com" TargetMode="External"/><Relationship Id="rId4" Type="http://schemas.openxmlformats.org/officeDocument/2006/relationships/hyperlink" Target="mailto:zaqueu.ribeiro@educacao.rj.gov.br" TargetMode="External"/><Relationship Id="rId9" Type="http://schemas.openxmlformats.org/officeDocument/2006/relationships/hyperlink" Target="mailto:jmilan@educacao.rj.gov.br" TargetMode="External"/><Relationship Id="rId14" Type="http://schemas.openxmlformats.org/officeDocument/2006/relationships/hyperlink" Target="mailto:amsa@planejamento.rj.gov.br" TargetMode="External"/><Relationship Id="rId22" Type="http://schemas.openxmlformats.org/officeDocument/2006/relationships/hyperlink" Target="mailto:fundebrioestado@hotmail.com" TargetMode="External"/><Relationship Id="rId27" Type="http://schemas.openxmlformats.org/officeDocument/2006/relationships/hyperlink" Target="mailto:alribeiro@fazenda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MARCO&amp;LUZIA</dc:creator>
  <cp:lastModifiedBy>MARCO&amp;LUZIA</cp:lastModifiedBy>
  <cp:revision>6</cp:revision>
  <cp:lastPrinted>2012-06-18T19:27:00Z</cp:lastPrinted>
  <dcterms:created xsi:type="dcterms:W3CDTF">2013-06-01T01:59:00Z</dcterms:created>
  <dcterms:modified xsi:type="dcterms:W3CDTF">2013-06-02T02:53:00Z</dcterms:modified>
</cp:coreProperties>
</file>